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ДОГОВОР N __</w:t>
      </w:r>
      <w:r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программам </w:t>
      </w:r>
    </w:p>
    <w:p w:rsidR="001420D0" w:rsidRDefault="00237A0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профессионально</w:t>
      </w:r>
      <w:r w:rsidR="000C543E">
        <w:rPr>
          <w:rStyle w:val="normaltextrun"/>
          <w:b/>
          <w:bCs/>
          <w:sz w:val="20"/>
          <w:szCs w:val="20"/>
        </w:rPr>
        <w:t>й подготовки частных охранников</w:t>
      </w:r>
      <w:r w:rsidR="001420D0" w:rsidRPr="00C40F95">
        <w:rPr>
          <w:rStyle w:val="eop"/>
          <w:sz w:val="20"/>
          <w:szCs w:val="20"/>
        </w:rPr>
        <w:t> </w:t>
      </w:r>
    </w:p>
    <w:p w:rsidR="0096749A" w:rsidRPr="00C40F95" w:rsidRDefault="0096749A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C2FC5">
        <w:rPr>
          <w:rStyle w:val="normaltextrun"/>
          <w:b/>
          <w:sz w:val="20"/>
          <w:szCs w:val="20"/>
        </w:rPr>
        <w:t>2</w:t>
      </w:r>
      <w:r w:rsidR="003E236C">
        <w:rPr>
          <w:rStyle w:val="normaltextrun"/>
          <w:b/>
          <w:sz w:val="20"/>
          <w:szCs w:val="20"/>
        </w:rPr>
        <w:t>3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420D0" w:rsidRPr="00021FD7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B23E24">
        <w:rPr>
          <w:rStyle w:val="normaltextrun"/>
          <w:sz w:val="20"/>
          <w:szCs w:val="20"/>
        </w:rPr>
        <w:t xml:space="preserve"> </w:t>
      </w:r>
      <w:r w:rsidR="006B29ED">
        <w:rPr>
          <w:rStyle w:val="normaltextrun"/>
          <w:sz w:val="20"/>
          <w:szCs w:val="20"/>
        </w:rPr>
        <w:t xml:space="preserve">  (далее НОЧУ 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r w:rsidR="00587515">
        <w:rPr>
          <w:rStyle w:val="normaltextrun"/>
          <w:sz w:val="20"/>
          <w:szCs w:val="20"/>
        </w:rPr>
        <w:t xml:space="preserve">Милова </w:t>
      </w:r>
      <w:r w:rsidR="00110AAC">
        <w:rPr>
          <w:rStyle w:val="normaltextrun"/>
          <w:sz w:val="20"/>
          <w:szCs w:val="20"/>
        </w:rPr>
        <w:t>Антона Игоревича</w:t>
      </w:r>
      <w:r w:rsidR="00B75A1A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B75A1A">
        <w:rPr>
          <w:rStyle w:val="normaltextrun"/>
          <w:sz w:val="20"/>
          <w:szCs w:val="20"/>
        </w:rPr>
        <w:t xml:space="preserve">и Решения № 2/20 Собственника от 23 ноября 2020 года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</w:t>
      </w:r>
      <w:r w:rsidR="00B23E24">
        <w:rPr>
          <w:rStyle w:val="normaltextrun"/>
          <w:sz w:val="20"/>
          <w:szCs w:val="20"/>
        </w:rPr>
        <w:t xml:space="preserve"> </w:t>
      </w:r>
      <w:r w:rsidR="00BB2F79">
        <w:rPr>
          <w:rStyle w:val="normaltextrun"/>
          <w:sz w:val="20"/>
          <w:szCs w:val="20"/>
        </w:rPr>
        <w:t xml:space="preserve"> </w:t>
      </w:r>
      <w:r w:rsidR="00C40F95">
        <w:rPr>
          <w:rStyle w:val="normaltextrun"/>
          <w:sz w:val="20"/>
          <w:szCs w:val="20"/>
        </w:rPr>
        <w:t>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</w:t>
      </w:r>
      <w:r w:rsidR="00B23E24">
        <w:rPr>
          <w:rStyle w:val="normaltextrun"/>
          <w:sz w:val="20"/>
          <w:szCs w:val="20"/>
        </w:rPr>
        <w:t>_____</w:t>
      </w:r>
      <w:r w:rsidR="00BB2F79">
        <w:rPr>
          <w:rStyle w:val="normaltextrun"/>
          <w:sz w:val="20"/>
          <w:szCs w:val="20"/>
        </w:rPr>
        <w:t xml:space="preserve">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B23E24" w:rsidRPr="00021FD7" w:rsidRDefault="00B23E24" w:rsidP="00B23E2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проживающего     ________________________________________________________________________</w:t>
      </w:r>
      <w:r w:rsidRPr="00021FD7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 xml:space="preserve">_______________ , </w:t>
      </w:r>
    </w:p>
    <w:p w:rsidR="00B23E24" w:rsidRPr="00B23E24" w:rsidRDefault="00B23E24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20"/>
          <w:szCs w:val="20"/>
        </w:rPr>
      </w:pP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r w:rsidR="00E615F9">
        <w:rPr>
          <w:rStyle w:val="apple-converted-space"/>
          <w:sz w:val="20"/>
          <w:szCs w:val="20"/>
        </w:rPr>
        <w:t xml:space="preserve">ая)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5D5D09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="00DD3467">
        <w:rPr>
          <w:rStyle w:val="normaltextrun"/>
          <w:sz w:val="20"/>
          <w:szCs w:val="20"/>
        </w:rPr>
        <w:t>Исполнитель обязуется </w:t>
      </w:r>
      <w:r w:rsidR="00234119">
        <w:rPr>
          <w:rStyle w:val="normaltextrun"/>
          <w:sz w:val="20"/>
          <w:szCs w:val="20"/>
        </w:rPr>
        <w:t>предоставить образовательную </w:t>
      </w:r>
      <w:r w:rsidRPr="003208F1">
        <w:rPr>
          <w:rStyle w:val="normaltextrun"/>
          <w:sz w:val="20"/>
          <w:szCs w:val="20"/>
        </w:rPr>
        <w:t>услугу,</w:t>
      </w:r>
      <w:r w:rsidRPr="003208F1">
        <w:rPr>
          <w:rStyle w:val="eop"/>
          <w:sz w:val="20"/>
          <w:szCs w:val="20"/>
        </w:rPr>
        <w:t> </w:t>
      </w:r>
      <w:r w:rsidR="005D5D09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5D5D09">
        <w:rPr>
          <w:rStyle w:val="normaltextrun"/>
          <w:sz w:val="20"/>
          <w:szCs w:val="20"/>
        </w:rPr>
        <w:t> обязуется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5D5D09">
        <w:rPr>
          <w:rStyle w:val="normaltextrun"/>
          <w:sz w:val="20"/>
          <w:szCs w:val="20"/>
        </w:rPr>
        <w:t>услугу</w:t>
      </w:r>
    </w:p>
    <w:p w:rsidR="001420D0" w:rsidRPr="00021FD7" w:rsidRDefault="005D5D0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 </w:t>
      </w:r>
      <w:r w:rsidR="001420D0" w:rsidRPr="003208F1">
        <w:rPr>
          <w:rStyle w:val="normaltextrun"/>
          <w:sz w:val="20"/>
          <w:szCs w:val="20"/>
        </w:rPr>
        <w:t>предоставлению</w:t>
      </w:r>
      <w:r w:rsidR="001420D0"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программе профессиональной подготовки частных охранников </w:t>
      </w:r>
      <w:r w:rsidR="00425752">
        <w:rPr>
          <w:rStyle w:val="eop"/>
          <w:b/>
          <w:color w:val="FF0000"/>
          <w:sz w:val="32"/>
          <w:szCs w:val="32"/>
          <w:u w:val="single"/>
        </w:rPr>
        <w:t>6</w:t>
      </w:r>
      <w:r w:rsidR="00974C20">
        <w:rPr>
          <w:rStyle w:val="eop"/>
          <w:b/>
          <w:color w:val="FF0000"/>
          <w:sz w:val="32"/>
          <w:szCs w:val="32"/>
          <w:u w:val="single"/>
        </w:rPr>
        <w:t>-</w:t>
      </w:r>
      <w:r w:rsidR="009D3BB7" w:rsidRPr="009A3E79">
        <w:rPr>
          <w:rStyle w:val="eop"/>
          <w:b/>
          <w:color w:val="FF0000"/>
          <w:sz w:val="28"/>
          <w:szCs w:val="28"/>
          <w:u w:val="single"/>
        </w:rPr>
        <w:t>го</w:t>
      </w:r>
      <w:r w:rsidR="00964147" w:rsidRPr="00052235">
        <w:rPr>
          <w:rStyle w:val="eop"/>
          <w:color w:val="FF0000"/>
          <w:sz w:val="20"/>
          <w:szCs w:val="20"/>
        </w:rPr>
        <w:t xml:space="preserve"> </w:t>
      </w:r>
      <w:r w:rsidR="00964147">
        <w:rPr>
          <w:rStyle w:val="eop"/>
          <w:sz w:val="20"/>
          <w:szCs w:val="20"/>
        </w:rPr>
        <w:t>разряда</w:t>
      </w:r>
      <w:r w:rsidR="00934261">
        <w:rPr>
          <w:rStyle w:val="eop"/>
          <w:sz w:val="20"/>
          <w:szCs w:val="20"/>
        </w:rPr>
        <w:t xml:space="preserve"> </w:t>
      </w:r>
      <w:r w:rsidR="005F5918">
        <w:rPr>
          <w:rStyle w:val="eop"/>
          <w:sz w:val="20"/>
          <w:szCs w:val="20"/>
        </w:rPr>
        <w:t>по очной форме обучения, срок освоения предусмо</w:t>
      </w:r>
      <w:r w:rsidR="00640EB9">
        <w:rPr>
          <w:rStyle w:val="eop"/>
          <w:sz w:val="20"/>
          <w:szCs w:val="20"/>
        </w:rPr>
        <w:t>трен соответствующей программой</w:t>
      </w:r>
      <w:r w:rsidR="005F5918">
        <w:rPr>
          <w:rStyle w:val="eop"/>
          <w:sz w:val="20"/>
          <w:szCs w:val="20"/>
        </w:rPr>
        <w:t xml:space="preserve"> согласно Приказа </w:t>
      </w:r>
      <w:r w:rsidR="00640EB9">
        <w:rPr>
          <w:rStyle w:val="eop"/>
          <w:sz w:val="20"/>
          <w:szCs w:val="20"/>
        </w:rPr>
        <w:t>Федеральной службы войск национальной гвардии Российской Федерации от 30 ноября 2019 года.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</w:t>
      </w:r>
      <w:r w:rsidR="000F7AEB">
        <w:rPr>
          <w:rStyle w:val="normaltextrun"/>
          <w:sz w:val="20"/>
          <w:szCs w:val="20"/>
        </w:rPr>
        <w:t xml:space="preserve">аётся свидетельство о прохождении курса профессиональной подготовки и свидетельство о присвоении квалификации «Частный охранник </w:t>
      </w:r>
      <w:r w:rsidR="00425752">
        <w:rPr>
          <w:rStyle w:val="eop"/>
          <w:b/>
          <w:color w:val="FF0000"/>
          <w:sz w:val="32"/>
          <w:szCs w:val="32"/>
          <w:u w:val="single"/>
        </w:rPr>
        <w:t>6</w:t>
      </w:r>
      <w:r w:rsidR="00F05E81">
        <w:rPr>
          <w:rStyle w:val="eop"/>
          <w:b/>
          <w:color w:val="FF0000"/>
          <w:sz w:val="32"/>
          <w:szCs w:val="32"/>
          <w:u w:val="single"/>
        </w:rPr>
        <w:t>-</w:t>
      </w:r>
      <w:r w:rsidR="000F7AEB" w:rsidRPr="000F7AEB">
        <w:rPr>
          <w:rStyle w:val="eop"/>
          <w:b/>
          <w:color w:val="FF0000"/>
          <w:sz w:val="28"/>
          <w:szCs w:val="28"/>
          <w:u w:val="single"/>
        </w:rPr>
        <w:t>го</w:t>
      </w:r>
      <w:r w:rsidR="000F7AEB">
        <w:rPr>
          <w:rStyle w:val="normaltextrun"/>
          <w:sz w:val="20"/>
          <w:szCs w:val="20"/>
        </w:rPr>
        <w:t xml:space="preserve"> разряда».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                              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</w:t>
      </w:r>
      <w:bookmarkStart w:id="0" w:name="_GoBack"/>
      <w:bookmarkEnd w:id="0"/>
      <w:r w:rsidR="001420D0" w:rsidRPr="00021FD7">
        <w:rPr>
          <w:rStyle w:val="normaltextrun"/>
          <w:sz w:val="20"/>
          <w:szCs w:val="20"/>
        </w:rPr>
        <w:t xml:space="preserve">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A21FA9" w:rsidRDefault="00A21FA9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FF0000"/>
          <w:u w:val="single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составляет</w:t>
      </w:r>
      <w:r w:rsidR="00207436">
        <w:rPr>
          <w:rStyle w:val="normaltextrun"/>
          <w:sz w:val="20"/>
          <w:szCs w:val="20"/>
        </w:rPr>
        <w:t xml:space="preserve"> </w:t>
      </w:r>
      <w:r w:rsidR="00774C65" w:rsidRPr="00774C65">
        <w:rPr>
          <w:rStyle w:val="normaltextrun"/>
          <w:sz w:val="20"/>
          <w:szCs w:val="20"/>
        </w:rPr>
        <w:t xml:space="preserve"> </w:t>
      </w:r>
      <w:r w:rsidR="00ED1F7E">
        <w:rPr>
          <w:rStyle w:val="normaltextrun"/>
          <w:sz w:val="20"/>
          <w:szCs w:val="20"/>
        </w:rPr>
        <w:t xml:space="preserve">  </w:t>
      </w:r>
      <w:r w:rsidR="00425752">
        <w:rPr>
          <w:rStyle w:val="normaltextrun"/>
          <w:b/>
          <w:color w:val="FF0000"/>
          <w:sz w:val="28"/>
          <w:szCs w:val="28"/>
          <w:u w:val="single"/>
        </w:rPr>
        <w:t>16</w:t>
      </w:r>
      <w:r w:rsidR="00841027">
        <w:rPr>
          <w:rStyle w:val="normaltextrun"/>
          <w:b/>
          <w:color w:val="FF0000"/>
          <w:sz w:val="28"/>
          <w:szCs w:val="28"/>
          <w:u w:val="single"/>
        </w:rPr>
        <w:t xml:space="preserve"> </w:t>
      </w:r>
      <w:r w:rsidR="00FA7F7E">
        <w:rPr>
          <w:rStyle w:val="normaltextrun"/>
          <w:b/>
          <w:color w:val="FF0000"/>
          <w:sz w:val="28"/>
          <w:szCs w:val="28"/>
          <w:u w:val="single"/>
        </w:rPr>
        <w:t>5</w:t>
      </w:r>
      <w:r w:rsidR="00BE2715">
        <w:rPr>
          <w:rStyle w:val="normaltextrun"/>
          <w:b/>
          <w:color w:val="FF0000"/>
          <w:sz w:val="28"/>
          <w:szCs w:val="28"/>
          <w:u w:val="single"/>
        </w:rPr>
        <w:t>00</w:t>
      </w:r>
      <w:r w:rsidR="00106445" w:rsidRPr="009A3E79">
        <w:rPr>
          <w:rStyle w:val="normaltextrun"/>
          <w:b/>
          <w:color w:val="FF0000"/>
          <w:u w:val="single"/>
        </w:rPr>
        <w:t xml:space="preserve"> </w:t>
      </w:r>
      <w:r w:rsidR="00796050">
        <w:rPr>
          <w:rStyle w:val="normaltextrun"/>
          <w:b/>
          <w:color w:val="FF0000"/>
          <w:u w:val="single"/>
        </w:rPr>
        <w:t xml:space="preserve"> </w:t>
      </w:r>
      <w:r w:rsidRPr="006B4391">
        <w:rPr>
          <w:rStyle w:val="normaltextrun"/>
          <w:b/>
          <w:color w:val="FF0000"/>
          <w:u w:val="single"/>
        </w:rPr>
        <w:t>рублей</w:t>
      </w:r>
      <w:r w:rsidR="00FE2C5C" w:rsidRPr="006B4391">
        <w:rPr>
          <w:rStyle w:val="normaltextrun"/>
          <w:b/>
          <w:color w:val="FF0000"/>
          <w:u w:val="single"/>
        </w:rPr>
        <w:t>.</w:t>
      </w:r>
    </w:p>
    <w:p w:rsidR="00B23E24" w:rsidRPr="00B23E24" w:rsidRDefault="00B23E24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B23E24">
        <w:rPr>
          <w:rStyle w:val="normaltextrun"/>
          <w:sz w:val="20"/>
          <w:szCs w:val="20"/>
        </w:rPr>
        <w:t>Оплата</w:t>
      </w:r>
      <w:r>
        <w:rPr>
          <w:rStyle w:val="normaltextrun"/>
          <w:sz w:val="20"/>
          <w:szCs w:val="20"/>
        </w:rPr>
        <w:t xml:space="preserve"> производится наличными или по безналичному расчету в случае оплаты с расчетного счета юр. лица по договору.</w:t>
      </w:r>
    </w:p>
    <w:p w:rsidR="00B75A1A" w:rsidRPr="00B75A1A" w:rsidRDefault="00B75A1A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0"/>
          <w:szCs w:val="1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021FD7" w:rsidRDefault="001420D0" w:rsidP="000E602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B75A1A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0"/>
          <w:szCs w:val="10"/>
        </w:rPr>
      </w:pPr>
      <w:r w:rsidRPr="00B75A1A">
        <w:rPr>
          <w:rStyle w:val="eop"/>
          <w:sz w:val="10"/>
          <w:szCs w:val="1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="00B75A1A">
        <w:rPr>
          <w:rStyle w:val="normaltextrun"/>
          <w:b/>
          <w:sz w:val="20"/>
          <w:szCs w:val="20"/>
        </w:rPr>
        <w:t xml:space="preserve"> и продолжительность обучения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Срок обучения: с ___   ___________  _______  по 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___   ___________  _______  </w:t>
      </w:r>
    </w:p>
    <w:p w:rsidR="00B75A1A" w:rsidRDefault="00B75A1A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</w:p>
    <w:p w:rsidR="001420D0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IX.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Pr="00C40F95">
        <w:rPr>
          <w:rStyle w:val="eop"/>
          <w:b/>
          <w:sz w:val="20"/>
          <w:szCs w:val="20"/>
        </w:rPr>
        <w:t> </w:t>
      </w:r>
      <w:r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2F79" w:rsidTr="00BB2F79"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 w:rsidR="00BA47F3">
              <w:rPr>
                <w:rStyle w:val="apple-converted-space"/>
                <w:b/>
                <w:sz w:val="16"/>
                <w:szCs w:val="16"/>
              </w:rPr>
              <w:t xml:space="preserve">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BA47F3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ИНН: 5036103785,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КПП: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r w:rsidRPr="00C15E51">
              <w:rPr>
                <w:rStyle w:val="apple-converted-space"/>
                <w:b/>
                <w:color w:val="FF0000"/>
                <w:sz w:val="20"/>
                <w:szCs w:val="20"/>
              </w:rPr>
              <w:t>Заказчик:</w:t>
            </w:r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091D9B" w:rsidRPr="000C543E" w:rsidRDefault="00FB3DB8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СНИЛС      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  <w:r w:rsidR="008405C5">
              <w:rPr>
                <w:rStyle w:val="apple-converted-space"/>
                <w:sz w:val="16"/>
                <w:szCs w:val="16"/>
              </w:rPr>
              <w:t>_____________________</w:t>
            </w:r>
          </w:p>
        </w:tc>
      </w:tr>
    </w:tbl>
    <w:p w:rsidR="000C543E" w:rsidRDefault="000C543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1A2F1E">
        <w:rPr>
          <w:rStyle w:val="apple-converted-space"/>
          <w:sz w:val="20"/>
          <w:szCs w:val="20"/>
        </w:rPr>
        <w:t xml:space="preserve"> _____________   </w:t>
      </w:r>
      <w:r w:rsidR="005F730E">
        <w:rPr>
          <w:rStyle w:val="apple-converted-space"/>
          <w:sz w:val="20"/>
          <w:szCs w:val="20"/>
        </w:rPr>
        <w:t>А.И</w:t>
      </w:r>
      <w:r w:rsidR="00587515">
        <w:rPr>
          <w:rStyle w:val="apple-converted-space"/>
          <w:sz w:val="20"/>
          <w:szCs w:val="20"/>
        </w:rPr>
        <w:t xml:space="preserve">. Милов                                                                              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BA47F3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42" w:rsidRDefault="007B6142" w:rsidP="00914E76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42" w:rsidRDefault="007B6142" w:rsidP="00914E76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0"/>
    <w:rsid w:val="000200AE"/>
    <w:rsid w:val="000219A6"/>
    <w:rsid w:val="00021FD7"/>
    <w:rsid w:val="000259BC"/>
    <w:rsid w:val="00027101"/>
    <w:rsid w:val="00031277"/>
    <w:rsid w:val="000357C1"/>
    <w:rsid w:val="00052235"/>
    <w:rsid w:val="0005586F"/>
    <w:rsid w:val="00063DA1"/>
    <w:rsid w:val="00065933"/>
    <w:rsid w:val="00070A95"/>
    <w:rsid w:val="00077AC2"/>
    <w:rsid w:val="00080C65"/>
    <w:rsid w:val="00083417"/>
    <w:rsid w:val="0008524D"/>
    <w:rsid w:val="00091070"/>
    <w:rsid w:val="00091D9B"/>
    <w:rsid w:val="000A686E"/>
    <w:rsid w:val="000B54B0"/>
    <w:rsid w:val="000B6DC2"/>
    <w:rsid w:val="000B76A9"/>
    <w:rsid w:val="000B7F47"/>
    <w:rsid w:val="000C0ABE"/>
    <w:rsid w:val="000C3623"/>
    <w:rsid w:val="000C543E"/>
    <w:rsid w:val="000C7047"/>
    <w:rsid w:val="000D24C1"/>
    <w:rsid w:val="000D5180"/>
    <w:rsid w:val="000E04AE"/>
    <w:rsid w:val="000E3D92"/>
    <w:rsid w:val="000E6021"/>
    <w:rsid w:val="000F4BC4"/>
    <w:rsid w:val="000F74D5"/>
    <w:rsid w:val="000F7949"/>
    <w:rsid w:val="000F7AEB"/>
    <w:rsid w:val="00100A78"/>
    <w:rsid w:val="00102F35"/>
    <w:rsid w:val="00106445"/>
    <w:rsid w:val="00110AAC"/>
    <w:rsid w:val="001118DC"/>
    <w:rsid w:val="00113E6E"/>
    <w:rsid w:val="001200C1"/>
    <w:rsid w:val="00121EA9"/>
    <w:rsid w:val="001265A8"/>
    <w:rsid w:val="00126C85"/>
    <w:rsid w:val="00127E59"/>
    <w:rsid w:val="00135C92"/>
    <w:rsid w:val="00141794"/>
    <w:rsid w:val="0014187C"/>
    <w:rsid w:val="001420D0"/>
    <w:rsid w:val="00150289"/>
    <w:rsid w:val="00151716"/>
    <w:rsid w:val="001577C4"/>
    <w:rsid w:val="00161948"/>
    <w:rsid w:val="001634FA"/>
    <w:rsid w:val="00165560"/>
    <w:rsid w:val="001731F2"/>
    <w:rsid w:val="00173C82"/>
    <w:rsid w:val="00174A73"/>
    <w:rsid w:val="00182137"/>
    <w:rsid w:val="001956DA"/>
    <w:rsid w:val="001A2F1E"/>
    <w:rsid w:val="001B0EB9"/>
    <w:rsid w:val="001B2F93"/>
    <w:rsid w:val="001B3546"/>
    <w:rsid w:val="001C1CB7"/>
    <w:rsid w:val="001C49F8"/>
    <w:rsid w:val="001C7B27"/>
    <w:rsid w:val="001C7B39"/>
    <w:rsid w:val="001D2225"/>
    <w:rsid w:val="001D2D13"/>
    <w:rsid w:val="001E11CF"/>
    <w:rsid w:val="001E3FE6"/>
    <w:rsid w:val="001E468B"/>
    <w:rsid w:val="001E468F"/>
    <w:rsid w:val="001E70CC"/>
    <w:rsid w:val="001E729A"/>
    <w:rsid w:val="001E75D1"/>
    <w:rsid w:val="001F0FC8"/>
    <w:rsid w:val="001F17A1"/>
    <w:rsid w:val="0020226C"/>
    <w:rsid w:val="00202D50"/>
    <w:rsid w:val="00207436"/>
    <w:rsid w:val="00210BBF"/>
    <w:rsid w:val="00213EA0"/>
    <w:rsid w:val="00213F1C"/>
    <w:rsid w:val="00214C71"/>
    <w:rsid w:val="00215B05"/>
    <w:rsid w:val="002215AC"/>
    <w:rsid w:val="002239CA"/>
    <w:rsid w:val="002267AB"/>
    <w:rsid w:val="00232390"/>
    <w:rsid w:val="00234119"/>
    <w:rsid w:val="0023449F"/>
    <w:rsid w:val="00234717"/>
    <w:rsid w:val="002348A3"/>
    <w:rsid w:val="00235B05"/>
    <w:rsid w:val="00237A0B"/>
    <w:rsid w:val="0024601A"/>
    <w:rsid w:val="00251304"/>
    <w:rsid w:val="0025307C"/>
    <w:rsid w:val="00254F77"/>
    <w:rsid w:val="00260BB0"/>
    <w:rsid w:val="00277264"/>
    <w:rsid w:val="00284F03"/>
    <w:rsid w:val="002A399F"/>
    <w:rsid w:val="002A4065"/>
    <w:rsid w:val="002A615E"/>
    <w:rsid w:val="002B6761"/>
    <w:rsid w:val="002C0C34"/>
    <w:rsid w:val="002C28E1"/>
    <w:rsid w:val="002C6801"/>
    <w:rsid w:val="002D4D9C"/>
    <w:rsid w:val="002E0040"/>
    <w:rsid w:val="002E3F88"/>
    <w:rsid w:val="002E4511"/>
    <w:rsid w:val="002F4643"/>
    <w:rsid w:val="002F6299"/>
    <w:rsid w:val="00300BF3"/>
    <w:rsid w:val="00301EC0"/>
    <w:rsid w:val="003149EB"/>
    <w:rsid w:val="00314DCE"/>
    <w:rsid w:val="0031787E"/>
    <w:rsid w:val="00317DA8"/>
    <w:rsid w:val="003208F1"/>
    <w:rsid w:val="00331DCB"/>
    <w:rsid w:val="003404E0"/>
    <w:rsid w:val="00340A89"/>
    <w:rsid w:val="00342DB7"/>
    <w:rsid w:val="00355225"/>
    <w:rsid w:val="00356CFB"/>
    <w:rsid w:val="00364402"/>
    <w:rsid w:val="00364AE3"/>
    <w:rsid w:val="003721B5"/>
    <w:rsid w:val="003809A8"/>
    <w:rsid w:val="003823A5"/>
    <w:rsid w:val="00383810"/>
    <w:rsid w:val="00384EFE"/>
    <w:rsid w:val="003852EB"/>
    <w:rsid w:val="00385FDC"/>
    <w:rsid w:val="003931C0"/>
    <w:rsid w:val="003950A9"/>
    <w:rsid w:val="003A0FF3"/>
    <w:rsid w:val="003A7184"/>
    <w:rsid w:val="003B3758"/>
    <w:rsid w:val="003C1B6B"/>
    <w:rsid w:val="003E0114"/>
    <w:rsid w:val="003E2313"/>
    <w:rsid w:val="003E236C"/>
    <w:rsid w:val="003E4CCB"/>
    <w:rsid w:val="003E5DBA"/>
    <w:rsid w:val="003E6863"/>
    <w:rsid w:val="003F0A92"/>
    <w:rsid w:val="00400009"/>
    <w:rsid w:val="004010E6"/>
    <w:rsid w:val="00401A97"/>
    <w:rsid w:val="00402546"/>
    <w:rsid w:val="00410400"/>
    <w:rsid w:val="00413436"/>
    <w:rsid w:val="00425752"/>
    <w:rsid w:val="0042726D"/>
    <w:rsid w:val="00432DF6"/>
    <w:rsid w:val="00442ABD"/>
    <w:rsid w:val="004542DE"/>
    <w:rsid w:val="004729B8"/>
    <w:rsid w:val="00474D86"/>
    <w:rsid w:val="00474E38"/>
    <w:rsid w:val="00486648"/>
    <w:rsid w:val="00490690"/>
    <w:rsid w:val="004919F6"/>
    <w:rsid w:val="004A232C"/>
    <w:rsid w:val="004A2B70"/>
    <w:rsid w:val="004A42C5"/>
    <w:rsid w:val="004A433B"/>
    <w:rsid w:val="004A5910"/>
    <w:rsid w:val="004A76EA"/>
    <w:rsid w:val="004B02A6"/>
    <w:rsid w:val="004B73A0"/>
    <w:rsid w:val="004C19CD"/>
    <w:rsid w:val="004C3B1F"/>
    <w:rsid w:val="004C688F"/>
    <w:rsid w:val="004C760B"/>
    <w:rsid w:val="004D3459"/>
    <w:rsid w:val="004D723F"/>
    <w:rsid w:val="004D7331"/>
    <w:rsid w:val="004E1A6F"/>
    <w:rsid w:val="004E2703"/>
    <w:rsid w:val="004E3456"/>
    <w:rsid w:val="004F0DA2"/>
    <w:rsid w:val="004F2284"/>
    <w:rsid w:val="004F2A60"/>
    <w:rsid w:val="005065CF"/>
    <w:rsid w:val="00510395"/>
    <w:rsid w:val="005278B2"/>
    <w:rsid w:val="00531A3C"/>
    <w:rsid w:val="00534BE5"/>
    <w:rsid w:val="00541DFB"/>
    <w:rsid w:val="005429B8"/>
    <w:rsid w:val="00561B24"/>
    <w:rsid w:val="00563164"/>
    <w:rsid w:val="005673C8"/>
    <w:rsid w:val="00567D84"/>
    <w:rsid w:val="005734AC"/>
    <w:rsid w:val="00584263"/>
    <w:rsid w:val="00587515"/>
    <w:rsid w:val="00594656"/>
    <w:rsid w:val="00596713"/>
    <w:rsid w:val="005A7725"/>
    <w:rsid w:val="005A7EC0"/>
    <w:rsid w:val="005A7F28"/>
    <w:rsid w:val="005B101F"/>
    <w:rsid w:val="005B4435"/>
    <w:rsid w:val="005B6739"/>
    <w:rsid w:val="005B76F0"/>
    <w:rsid w:val="005C0801"/>
    <w:rsid w:val="005C57B2"/>
    <w:rsid w:val="005D16E3"/>
    <w:rsid w:val="005D1753"/>
    <w:rsid w:val="005D5D09"/>
    <w:rsid w:val="005F295C"/>
    <w:rsid w:val="005F5918"/>
    <w:rsid w:val="005F5BE8"/>
    <w:rsid w:val="005F730E"/>
    <w:rsid w:val="0061493D"/>
    <w:rsid w:val="00614E30"/>
    <w:rsid w:val="00615DE1"/>
    <w:rsid w:val="006200D9"/>
    <w:rsid w:val="0062231D"/>
    <w:rsid w:val="00624A10"/>
    <w:rsid w:val="00626071"/>
    <w:rsid w:val="00626162"/>
    <w:rsid w:val="006318F6"/>
    <w:rsid w:val="00633F93"/>
    <w:rsid w:val="00635377"/>
    <w:rsid w:val="00640CF3"/>
    <w:rsid w:val="00640EB9"/>
    <w:rsid w:val="00643ACC"/>
    <w:rsid w:val="0064422F"/>
    <w:rsid w:val="00652BE3"/>
    <w:rsid w:val="00654D78"/>
    <w:rsid w:val="00660D64"/>
    <w:rsid w:val="00662F7D"/>
    <w:rsid w:val="006677F3"/>
    <w:rsid w:val="006774BC"/>
    <w:rsid w:val="006823D2"/>
    <w:rsid w:val="00682E54"/>
    <w:rsid w:val="006831FA"/>
    <w:rsid w:val="00694F38"/>
    <w:rsid w:val="006A46B0"/>
    <w:rsid w:val="006B29ED"/>
    <w:rsid w:val="006B4391"/>
    <w:rsid w:val="006B573F"/>
    <w:rsid w:val="006C5C67"/>
    <w:rsid w:val="006C627F"/>
    <w:rsid w:val="006F3105"/>
    <w:rsid w:val="00706BAB"/>
    <w:rsid w:val="00716237"/>
    <w:rsid w:val="00725C78"/>
    <w:rsid w:val="0072665F"/>
    <w:rsid w:val="007357FF"/>
    <w:rsid w:val="0073780C"/>
    <w:rsid w:val="00740138"/>
    <w:rsid w:val="007404A6"/>
    <w:rsid w:val="00742550"/>
    <w:rsid w:val="00756243"/>
    <w:rsid w:val="007714C2"/>
    <w:rsid w:val="007730A0"/>
    <w:rsid w:val="00774C65"/>
    <w:rsid w:val="007853FC"/>
    <w:rsid w:val="00786B46"/>
    <w:rsid w:val="0078700A"/>
    <w:rsid w:val="00796050"/>
    <w:rsid w:val="00797F2A"/>
    <w:rsid w:val="007A0B7C"/>
    <w:rsid w:val="007A1123"/>
    <w:rsid w:val="007A12DF"/>
    <w:rsid w:val="007B6142"/>
    <w:rsid w:val="007C2A71"/>
    <w:rsid w:val="007C4574"/>
    <w:rsid w:val="007C6A7C"/>
    <w:rsid w:val="007C6B72"/>
    <w:rsid w:val="007D4F93"/>
    <w:rsid w:val="007E4348"/>
    <w:rsid w:val="007F0FFC"/>
    <w:rsid w:val="0080634B"/>
    <w:rsid w:val="00812301"/>
    <w:rsid w:val="00816B06"/>
    <w:rsid w:val="008213DF"/>
    <w:rsid w:val="008271D1"/>
    <w:rsid w:val="00827426"/>
    <w:rsid w:val="0083135E"/>
    <w:rsid w:val="008405C5"/>
    <w:rsid w:val="00841027"/>
    <w:rsid w:val="008415C6"/>
    <w:rsid w:val="00841CBB"/>
    <w:rsid w:val="00846A42"/>
    <w:rsid w:val="008531E6"/>
    <w:rsid w:val="008549EE"/>
    <w:rsid w:val="00866209"/>
    <w:rsid w:val="0087403D"/>
    <w:rsid w:val="008760CD"/>
    <w:rsid w:val="00896EE6"/>
    <w:rsid w:val="008A247D"/>
    <w:rsid w:val="008A28B1"/>
    <w:rsid w:val="008A3424"/>
    <w:rsid w:val="008A3508"/>
    <w:rsid w:val="008B0256"/>
    <w:rsid w:val="008D05F0"/>
    <w:rsid w:val="008D5835"/>
    <w:rsid w:val="008E7BF8"/>
    <w:rsid w:val="008F2BDC"/>
    <w:rsid w:val="008F3821"/>
    <w:rsid w:val="008F4F51"/>
    <w:rsid w:val="008F5A02"/>
    <w:rsid w:val="008F619B"/>
    <w:rsid w:val="008F6F09"/>
    <w:rsid w:val="00900ADE"/>
    <w:rsid w:val="00903E0B"/>
    <w:rsid w:val="00912A27"/>
    <w:rsid w:val="00913CFA"/>
    <w:rsid w:val="00914E76"/>
    <w:rsid w:val="00915BBF"/>
    <w:rsid w:val="009206B2"/>
    <w:rsid w:val="00930A4B"/>
    <w:rsid w:val="00934261"/>
    <w:rsid w:val="00935EE6"/>
    <w:rsid w:val="0093749D"/>
    <w:rsid w:val="00945902"/>
    <w:rsid w:val="00952F56"/>
    <w:rsid w:val="009576B7"/>
    <w:rsid w:val="00962F00"/>
    <w:rsid w:val="00964147"/>
    <w:rsid w:val="0096749A"/>
    <w:rsid w:val="009730BC"/>
    <w:rsid w:val="0097381C"/>
    <w:rsid w:val="00974C20"/>
    <w:rsid w:val="00980787"/>
    <w:rsid w:val="00983780"/>
    <w:rsid w:val="00984EC1"/>
    <w:rsid w:val="00991170"/>
    <w:rsid w:val="00991C4A"/>
    <w:rsid w:val="0099268A"/>
    <w:rsid w:val="00997141"/>
    <w:rsid w:val="00997515"/>
    <w:rsid w:val="00997FEB"/>
    <w:rsid w:val="009A3E79"/>
    <w:rsid w:val="009B4997"/>
    <w:rsid w:val="009B55C3"/>
    <w:rsid w:val="009C19E0"/>
    <w:rsid w:val="009D23E8"/>
    <w:rsid w:val="009D3BB7"/>
    <w:rsid w:val="009D48B2"/>
    <w:rsid w:val="009D526B"/>
    <w:rsid w:val="009D5CA6"/>
    <w:rsid w:val="009D6435"/>
    <w:rsid w:val="009D71D8"/>
    <w:rsid w:val="009E04C4"/>
    <w:rsid w:val="009E5B7C"/>
    <w:rsid w:val="009E6968"/>
    <w:rsid w:val="009E6BB5"/>
    <w:rsid w:val="00A04A1C"/>
    <w:rsid w:val="00A14BC9"/>
    <w:rsid w:val="00A155FA"/>
    <w:rsid w:val="00A21FA9"/>
    <w:rsid w:val="00A25737"/>
    <w:rsid w:val="00A26471"/>
    <w:rsid w:val="00A32D1F"/>
    <w:rsid w:val="00A33A53"/>
    <w:rsid w:val="00A431F4"/>
    <w:rsid w:val="00A43649"/>
    <w:rsid w:val="00A535EC"/>
    <w:rsid w:val="00A55B2C"/>
    <w:rsid w:val="00A61EE4"/>
    <w:rsid w:val="00A75F7A"/>
    <w:rsid w:val="00A95A5E"/>
    <w:rsid w:val="00AA4338"/>
    <w:rsid w:val="00AB2965"/>
    <w:rsid w:val="00AB7FE5"/>
    <w:rsid w:val="00AC3690"/>
    <w:rsid w:val="00AC7E99"/>
    <w:rsid w:val="00AD44B8"/>
    <w:rsid w:val="00AD578D"/>
    <w:rsid w:val="00AE55C1"/>
    <w:rsid w:val="00AE78E8"/>
    <w:rsid w:val="00AF05BA"/>
    <w:rsid w:val="00AF079B"/>
    <w:rsid w:val="00AF0DB4"/>
    <w:rsid w:val="00B00280"/>
    <w:rsid w:val="00B0419E"/>
    <w:rsid w:val="00B049DC"/>
    <w:rsid w:val="00B05249"/>
    <w:rsid w:val="00B06568"/>
    <w:rsid w:val="00B075D2"/>
    <w:rsid w:val="00B13C12"/>
    <w:rsid w:val="00B23CE1"/>
    <w:rsid w:val="00B23E24"/>
    <w:rsid w:val="00B26531"/>
    <w:rsid w:val="00B35D07"/>
    <w:rsid w:val="00B369A2"/>
    <w:rsid w:val="00B41D51"/>
    <w:rsid w:val="00B4464B"/>
    <w:rsid w:val="00B531A0"/>
    <w:rsid w:val="00B5397A"/>
    <w:rsid w:val="00B54404"/>
    <w:rsid w:val="00B5566A"/>
    <w:rsid w:val="00B736A9"/>
    <w:rsid w:val="00B75A1A"/>
    <w:rsid w:val="00B775EC"/>
    <w:rsid w:val="00B80BE4"/>
    <w:rsid w:val="00B82A97"/>
    <w:rsid w:val="00B86B25"/>
    <w:rsid w:val="00B87898"/>
    <w:rsid w:val="00B924BB"/>
    <w:rsid w:val="00B9671F"/>
    <w:rsid w:val="00BA12FD"/>
    <w:rsid w:val="00BA47F3"/>
    <w:rsid w:val="00BA6367"/>
    <w:rsid w:val="00BA7B87"/>
    <w:rsid w:val="00BB2F79"/>
    <w:rsid w:val="00BC2FC5"/>
    <w:rsid w:val="00BD161F"/>
    <w:rsid w:val="00BD3881"/>
    <w:rsid w:val="00BE1079"/>
    <w:rsid w:val="00BE2100"/>
    <w:rsid w:val="00BE2715"/>
    <w:rsid w:val="00BF260C"/>
    <w:rsid w:val="00BF3C9C"/>
    <w:rsid w:val="00BF508D"/>
    <w:rsid w:val="00C003C4"/>
    <w:rsid w:val="00C12B9B"/>
    <w:rsid w:val="00C15E51"/>
    <w:rsid w:val="00C175E2"/>
    <w:rsid w:val="00C21012"/>
    <w:rsid w:val="00C337AE"/>
    <w:rsid w:val="00C40F95"/>
    <w:rsid w:val="00C46975"/>
    <w:rsid w:val="00C51D57"/>
    <w:rsid w:val="00C54860"/>
    <w:rsid w:val="00C54E11"/>
    <w:rsid w:val="00C55400"/>
    <w:rsid w:val="00C55E02"/>
    <w:rsid w:val="00C85CD9"/>
    <w:rsid w:val="00C93ECB"/>
    <w:rsid w:val="00C94BF7"/>
    <w:rsid w:val="00CA18E0"/>
    <w:rsid w:val="00CA370C"/>
    <w:rsid w:val="00CA580B"/>
    <w:rsid w:val="00CC14E8"/>
    <w:rsid w:val="00CC4EDC"/>
    <w:rsid w:val="00CC78FB"/>
    <w:rsid w:val="00CD2B0A"/>
    <w:rsid w:val="00CF29A7"/>
    <w:rsid w:val="00D04B5B"/>
    <w:rsid w:val="00D131A2"/>
    <w:rsid w:val="00D21F4A"/>
    <w:rsid w:val="00D2355E"/>
    <w:rsid w:val="00D26668"/>
    <w:rsid w:val="00D278F8"/>
    <w:rsid w:val="00D27934"/>
    <w:rsid w:val="00D32370"/>
    <w:rsid w:val="00D46015"/>
    <w:rsid w:val="00D521F1"/>
    <w:rsid w:val="00D523D2"/>
    <w:rsid w:val="00D5621C"/>
    <w:rsid w:val="00D5796B"/>
    <w:rsid w:val="00D63F5C"/>
    <w:rsid w:val="00D7173C"/>
    <w:rsid w:val="00D752D7"/>
    <w:rsid w:val="00D76B7C"/>
    <w:rsid w:val="00D81728"/>
    <w:rsid w:val="00D83D96"/>
    <w:rsid w:val="00D878BB"/>
    <w:rsid w:val="00D9252D"/>
    <w:rsid w:val="00DA3619"/>
    <w:rsid w:val="00DA3738"/>
    <w:rsid w:val="00DB2934"/>
    <w:rsid w:val="00DB2A89"/>
    <w:rsid w:val="00DC232D"/>
    <w:rsid w:val="00DC7719"/>
    <w:rsid w:val="00DD2EC8"/>
    <w:rsid w:val="00DD3467"/>
    <w:rsid w:val="00DD3DB2"/>
    <w:rsid w:val="00DD49D3"/>
    <w:rsid w:val="00DD5AEB"/>
    <w:rsid w:val="00DD5C63"/>
    <w:rsid w:val="00DE0440"/>
    <w:rsid w:val="00DE09B9"/>
    <w:rsid w:val="00DE58A0"/>
    <w:rsid w:val="00DE5C4F"/>
    <w:rsid w:val="00DE61E1"/>
    <w:rsid w:val="00DF42EF"/>
    <w:rsid w:val="00DF5D23"/>
    <w:rsid w:val="00E0100F"/>
    <w:rsid w:val="00E027AE"/>
    <w:rsid w:val="00E038E7"/>
    <w:rsid w:val="00E07280"/>
    <w:rsid w:val="00E1181A"/>
    <w:rsid w:val="00E12126"/>
    <w:rsid w:val="00E15C09"/>
    <w:rsid w:val="00E24432"/>
    <w:rsid w:val="00E25123"/>
    <w:rsid w:val="00E25183"/>
    <w:rsid w:val="00E2793B"/>
    <w:rsid w:val="00E33408"/>
    <w:rsid w:val="00E615F9"/>
    <w:rsid w:val="00E65585"/>
    <w:rsid w:val="00E65AC2"/>
    <w:rsid w:val="00E666B9"/>
    <w:rsid w:val="00E70626"/>
    <w:rsid w:val="00E75684"/>
    <w:rsid w:val="00E81749"/>
    <w:rsid w:val="00E84F73"/>
    <w:rsid w:val="00E85977"/>
    <w:rsid w:val="00E922D6"/>
    <w:rsid w:val="00E96AD0"/>
    <w:rsid w:val="00E96B37"/>
    <w:rsid w:val="00E978DE"/>
    <w:rsid w:val="00EA2E96"/>
    <w:rsid w:val="00EA4DAA"/>
    <w:rsid w:val="00EB53E0"/>
    <w:rsid w:val="00EB7F34"/>
    <w:rsid w:val="00EC4F21"/>
    <w:rsid w:val="00ED1F7E"/>
    <w:rsid w:val="00EE5926"/>
    <w:rsid w:val="00EE7530"/>
    <w:rsid w:val="00EE7589"/>
    <w:rsid w:val="00EF0660"/>
    <w:rsid w:val="00EF0C5E"/>
    <w:rsid w:val="00EF3BB3"/>
    <w:rsid w:val="00F02F65"/>
    <w:rsid w:val="00F05E81"/>
    <w:rsid w:val="00F07418"/>
    <w:rsid w:val="00F12488"/>
    <w:rsid w:val="00F161F0"/>
    <w:rsid w:val="00F165FC"/>
    <w:rsid w:val="00F2507A"/>
    <w:rsid w:val="00F261CE"/>
    <w:rsid w:val="00F33F48"/>
    <w:rsid w:val="00F44951"/>
    <w:rsid w:val="00F64CD9"/>
    <w:rsid w:val="00F66615"/>
    <w:rsid w:val="00F71441"/>
    <w:rsid w:val="00F810CB"/>
    <w:rsid w:val="00FA6B86"/>
    <w:rsid w:val="00FA7F7E"/>
    <w:rsid w:val="00FB2A8E"/>
    <w:rsid w:val="00FB3DB8"/>
    <w:rsid w:val="00FB475E"/>
    <w:rsid w:val="00FB6142"/>
    <w:rsid w:val="00FC1AC1"/>
    <w:rsid w:val="00FD0286"/>
    <w:rsid w:val="00FD3FE8"/>
    <w:rsid w:val="00FE2C5C"/>
    <w:rsid w:val="00FE2DF8"/>
    <w:rsid w:val="00FE51EA"/>
    <w:rsid w:val="00FF39C1"/>
    <w:rsid w:val="00FF429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730-91DF-4015-A657-B78BFA9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64FF-7BEE-403E-A5B5-5C2DBFCF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Microsoft Office</cp:lastModifiedBy>
  <cp:revision>537</cp:revision>
  <cp:lastPrinted>2023-11-07T05:51:00Z</cp:lastPrinted>
  <dcterms:created xsi:type="dcterms:W3CDTF">2016-07-08T07:44:00Z</dcterms:created>
  <dcterms:modified xsi:type="dcterms:W3CDTF">2023-11-07T08:41:00Z</dcterms:modified>
</cp:coreProperties>
</file>